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82058" w14:textId="77777777" w:rsidR="006B3D4E" w:rsidRDefault="00B378CA" w:rsidP="00683F55">
      <w:r>
        <w:t xml:space="preserve">Date: </w:t>
      </w:r>
    </w:p>
    <w:p w14:paraId="098D858C" w14:textId="77777777" w:rsidR="00B378CA" w:rsidRDefault="00B378CA" w:rsidP="00683F55">
      <w:r>
        <w:t xml:space="preserve">Time: </w:t>
      </w:r>
    </w:p>
    <w:p w14:paraId="1548FA78" w14:textId="77777777" w:rsidR="00B378CA" w:rsidRDefault="00B378CA" w:rsidP="00683F55">
      <w:r>
        <w:t xml:space="preserve">Duration: </w:t>
      </w:r>
    </w:p>
    <w:p w14:paraId="2BBD8052" w14:textId="77777777" w:rsidR="00B378CA" w:rsidRDefault="00B378CA" w:rsidP="00683F55">
      <w:r>
        <w:t xml:space="preserve">Location: </w:t>
      </w:r>
    </w:p>
    <w:p w14:paraId="1FF0A282" w14:textId="77777777" w:rsidR="00B378CA" w:rsidRDefault="00B378CA" w:rsidP="00683F55">
      <w:pPr>
        <w:sectPr w:rsidR="00B378CA" w:rsidSect="00AB4CA6">
          <w:headerReference w:type="default" r:id="rId7"/>
          <w:footerReference w:type="even" r:id="rId8"/>
          <w:footerReference w:type="default" r:id="rId9"/>
          <w:pgSz w:w="12240" w:h="15840"/>
          <w:pgMar w:top="1350" w:right="1670" w:bottom="2002" w:left="1915" w:header="274" w:footer="259" w:gutter="0"/>
          <w:cols w:num="2" w:space="720"/>
        </w:sectPr>
      </w:pPr>
    </w:p>
    <w:p w14:paraId="6D970B19" w14:textId="77777777" w:rsidR="00B378CA" w:rsidRDefault="00B378CA" w:rsidP="00683F55">
      <w:r>
        <w:t xml:space="preserve">Moderator: </w:t>
      </w:r>
    </w:p>
    <w:p w14:paraId="5691AEEC" w14:textId="77777777" w:rsidR="00B378CA" w:rsidRDefault="00B378CA" w:rsidP="00683F55">
      <w:r>
        <w:t xml:space="preserve">Attendees: </w:t>
      </w:r>
    </w:p>
    <w:p w14:paraId="2DF082DB" w14:textId="77777777" w:rsidR="00B378CA" w:rsidRDefault="00B378CA" w:rsidP="00683F55">
      <w:r>
        <w:t xml:space="preserve">Objective: </w:t>
      </w:r>
    </w:p>
    <w:p w14:paraId="7ED8CD58" w14:textId="77777777" w:rsidR="00B378CA" w:rsidRDefault="00B378CA" w:rsidP="00683F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4"/>
        <w:gridCol w:w="1432"/>
        <w:gridCol w:w="1489"/>
      </w:tblGrid>
      <w:tr w:rsidR="00B378CA" w:rsidRPr="000749FD" w14:paraId="020BFD6B" w14:textId="77777777">
        <w:tc>
          <w:tcPr>
            <w:tcW w:w="5900" w:type="dxa"/>
            <w:shd w:val="clear" w:color="auto" w:fill="C0C0C0"/>
          </w:tcPr>
          <w:p w14:paraId="5E4A953D" w14:textId="77777777" w:rsidR="00B378CA" w:rsidRPr="000749FD" w:rsidRDefault="00B378CA" w:rsidP="00683F55">
            <w:pPr>
              <w:rPr>
                <w:rFonts w:ascii="Arial Narrow" w:hAnsi="Arial Narrow"/>
              </w:rPr>
            </w:pPr>
            <w:r w:rsidRPr="000749FD">
              <w:rPr>
                <w:rFonts w:ascii="Arial Narrow" w:hAnsi="Arial Narrow"/>
              </w:rPr>
              <w:t>Topic</w:t>
            </w:r>
          </w:p>
        </w:tc>
        <w:tc>
          <w:tcPr>
            <w:tcW w:w="1448" w:type="dxa"/>
            <w:shd w:val="clear" w:color="auto" w:fill="C0C0C0"/>
          </w:tcPr>
          <w:p w14:paraId="6E4C3121" w14:textId="77777777" w:rsidR="00B378CA" w:rsidRPr="000749FD" w:rsidRDefault="00B378CA" w:rsidP="00683F55">
            <w:pPr>
              <w:rPr>
                <w:rFonts w:ascii="Arial Narrow" w:hAnsi="Arial Narrow"/>
              </w:rPr>
            </w:pPr>
            <w:r w:rsidRPr="000749FD">
              <w:rPr>
                <w:rFonts w:ascii="Arial Narrow" w:hAnsi="Arial Narrow"/>
              </w:rPr>
              <w:t>Duration</w:t>
            </w:r>
          </w:p>
        </w:tc>
        <w:tc>
          <w:tcPr>
            <w:tcW w:w="1523" w:type="dxa"/>
            <w:shd w:val="clear" w:color="auto" w:fill="C0C0C0"/>
          </w:tcPr>
          <w:p w14:paraId="7C05B55F" w14:textId="77777777" w:rsidR="00B378CA" w:rsidRPr="000749FD" w:rsidRDefault="00B378CA" w:rsidP="00683F55">
            <w:pPr>
              <w:rPr>
                <w:rFonts w:ascii="Arial Narrow" w:hAnsi="Arial Narrow"/>
              </w:rPr>
            </w:pPr>
            <w:r w:rsidRPr="000749FD">
              <w:rPr>
                <w:rFonts w:ascii="Arial Narrow" w:hAnsi="Arial Narrow"/>
              </w:rPr>
              <w:t>Lead</w:t>
            </w:r>
          </w:p>
        </w:tc>
      </w:tr>
      <w:tr w:rsidR="00B378CA" w14:paraId="45CE7D20" w14:textId="77777777">
        <w:tc>
          <w:tcPr>
            <w:tcW w:w="5900" w:type="dxa"/>
            <w:shd w:val="clear" w:color="auto" w:fill="auto"/>
          </w:tcPr>
          <w:p w14:paraId="2105A7BF" w14:textId="77777777" w:rsidR="00B378CA" w:rsidRDefault="00B378CA" w:rsidP="00683F55">
            <w:r>
              <w:t>Agenda Review &amp; Objectives</w:t>
            </w:r>
          </w:p>
        </w:tc>
        <w:tc>
          <w:tcPr>
            <w:tcW w:w="1448" w:type="dxa"/>
            <w:shd w:val="clear" w:color="auto" w:fill="auto"/>
          </w:tcPr>
          <w:p w14:paraId="710114DD" w14:textId="77777777" w:rsidR="00B378CA" w:rsidRDefault="00B378CA" w:rsidP="00683F55">
            <w:r>
              <w:t>3 minutes</w:t>
            </w:r>
          </w:p>
        </w:tc>
        <w:tc>
          <w:tcPr>
            <w:tcW w:w="1523" w:type="dxa"/>
            <w:shd w:val="clear" w:color="auto" w:fill="auto"/>
          </w:tcPr>
          <w:p w14:paraId="518A6842" w14:textId="77777777" w:rsidR="00B378CA" w:rsidRDefault="00B378CA" w:rsidP="00683F55">
            <w:r>
              <w:t>PM</w:t>
            </w:r>
          </w:p>
        </w:tc>
      </w:tr>
      <w:tr w:rsidR="00B378CA" w14:paraId="6F850E85" w14:textId="77777777">
        <w:tc>
          <w:tcPr>
            <w:tcW w:w="5900" w:type="dxa"/>
            <w:shd w:val="clear" w:color="auto" w:fill="auto"/>
          </w:tcPr>
          <w:p w14:paraId="1DA3039A" w14:textId="77777777" w:rsidR="00B378CA" w:rsidRDefault="00B378CA" w:rsidP="00683F55">
            <w:r>
              <w:t>[Discussion Point]</w:t>
            </w:r>
          </w:p>
        </w:tc>
        <w:tc>
          <w:tcPr>
            <w:tcW w:w="1448" w:type="dxa"/>
            <w:shd w:val="clear" w:color="auto" w:fill="auto"/>
          </w:tcPr>
          <w:p w14:paraId="11CDEFA8" w14:textId="77777777" w:rsidR="00B378CA" w:rsidRDefault="00B378CA" w:rsidP="00683F55"/>
        </w:tc>
        <w:tc>
          <w:tcPr>
            <w:tcW w:w="1523" w:type="dxa"/>
            <w:shd w:val="clear" w:color="auto" w:fill="auto"/>
          </w:tcPr>
          <w:p w14:paraId="246FC92A" w14:textId="77777777" w:rsidR="00B378CA" w:rsidRDefault="00B378CA" w:rsidP="00683F55"/>
        </w:tc>
      </w:tr>
      <w:tr w:rsidR="00B378CA" w14:paraId="3CF2F819" w14:textId="77777777">
        <w:tc>
          <w:tcPr>
            <w:tcW w:w="5900" w:type="dxa"/>
            <w:shd w:val="clear" w:color="auto" w:fill="auto"/>
          </w:tcPr>
          <w:p w14:paraId="5E8B0258" w14:textId="77777777" w:rsidR="00B378CA" w:rsidRDefault="00B378CA" w:rsidP="0066333B">
            <w:r>
              <w:t>[Discussion Point]</w:t>
            </w:r>
          </w:p>
        </w:tc>
        <w:tc>
          <w:tcPr>
            <w:tcW w:w="1448" w:type="dxa"/>
            <w:shd w:val="clear" w:color="auto" w:fill="auto"/>
          </w:tcPr>
          <w:p w14:paraId="15E5D7E4" w14:textId="77777777" w:rsidR="00B378CA" w:rsidRDefault="00B378CA" w:rsidP="00683F55"/>
        </w:tc>
        <w:tc>
          <w:tcPr>
            <w:tcW w:w="1523" w:type="dxa"/>
            <w:shd w:val="clear" w:color="auto" w:fill="auto"/>
          </w:tcPr>
          <w:p w14:paraId="2D980B37" w14:textId="77777777" w:rsidR="00B378CA" w:rsidRDefault="00B378CA" w:rsidP="00683F55"/>
        </w:tc>
      </w:tr>
      <w:tr w:rsidR="00B378CA" w14:paraId="069F80DC" w14:textId="77777777">
        <w:tc>
          <w:tcPr>
            <w:tcW w:w="5900" w:type="dxa"/>
            <w:shd w:val="clear" w:color="auto" w:fill="auto"/>
          </w:tcPr>
          <w:p w14:paraId="5024BCFC" w14:textId="77777777" w:rsidR="00B378CA" w:rsidRDefault="00B378CA" w:rsidP="0066333B">
            <w:r>
              <w:t>[Discussion Point]</w:t>
            </w:r>
          </w:p>
        </w:tc>
        <w:tc>
          <w:tcPr>
            <w:tcW w:w="1448" w:type="dxa"/>
            <w:shd w:val="clear" w:color="auto" w:fill="auto"/>
          </w:tcPr>
          <w:p w14:paraId="2C72EA96" w14:textId="77777777" w:rsidR="00B378CA" w:rsidRDefault="00B378CA" w:rsidP="00683F55"/>
        </w:tc>
        <w:tc>
          <w:tcPr>
            <w:tcW w:w="1523" w:type="dxa"/>
            <w:shd w:val="clear" w:color="auto" w:fill="auto"/>
          </w:tcPr>
          <w:p w14:paraId="4F9E4A91" w14:textId="77777777" w:rsidR="00B378CA" w:rsidRDefault="00B378CA" w:rsidP="00683F55"/>
        </w:tc>
      </w:tr>
      <w:tr w:rsidR="00B378CA" w14:paraId="36674563" w14:textId="77777777">
        <w:tc>
          <w:tcPr>
            <w:tcW w:w="5900" w:type="dxa"/>
            <w:shd w:val="clear" w:color="auto" w:fill="auto"/>
          </w:tcPr>
          <w:p w14:paraId="301F25C7" w14:textId="77777777" w:rsidR="00B378CA" w:rsidRDefault="00B378CA" w:rsidP="0066333B">
            <w:r>
              <w:t>[Discussion Point]</w:t>
            </w:r>
          </w:p>
        </w:tc>
        <w:tc>
          <w:tcPr>
            <w:tcW w:w="1448" w:type="dxa"/>
            <w:shd w:val="clear" w:color="auto" w:fill="auto"/>
          </w:tcPr>
          <w:p w14:paraId="35F9236D" w14:textId="77777777" w:rsidR="00B378CA" w:rsidRDefault="00B378CA" w:rsidP="00683F55"/>
        </w:tc>
        <w:tc>
          <w:tcPr>
            <w:tcW w:w="1523" w:type="dxa"/>
            <w:shd w:val="clear" w:color="auto" w:fill="auto"/>
          </w:tcPr>
          <w:p w14:paraId="31D0E829" w14:textId="77777777" w:rsidR="00B378CA" w:rsidRDefault="00B378CA" w:rsidP="00683F55"/>
        </w:tc>
      </w:tr>
      <w:tr w:rsidR="00B378CA" w14:paraId="764B8DB0" w14:textId="77777777">
        <w:tc>
          <w:tcPr>
            <w:tcW w:w="5900" w:type="dxa"/>
            <w:shd w:val="clear" w:color="auto" w:fill="auto"/>
          </w:tcPr>
          <w:p w14:paraId="32DDAE4C" w14:textId="77777777" w:rsidR="00B378CA" w:rsidRDefault="00B378CA" w:rsidP="00683F55">
            <w:r>
              <w:t>Issues &amp; actions</w:t>
            </w:r>
          </w:p>
        </w:tc>
        <w:tc>
          <w:tcPr>
            <w:tcW w:w="1448" w:type="dxa"/>
            <w:shd w:val="clear" w:color="auto" w:fill="auto"/>
          </w:tcPr>
          <w:p w14:paraId="7D747073" w14:textId="77777777" w:rsidR="00B378CA" w:rsidRDefault="00B378CA" w:rsidP="00683F55"/>
        </w:tc>
        <w:tc>
          <w:tcPr>
            <w:tcW w:w="1523" w:type="dxa"/>
            <w:shd w:val="clear" w:color="auto" w:fill="auto"/>
          </w:tcPr>
          <w:p w14:paraId="770AD99F" w14:textId="77777777" w:rsidR="00B378CA" w:rsidRDefault="00B378CA" w:rsidP="00683F55"/>
        </w:tc>
      </w:tr>
      <w:tr w:rsidR="00B378CA" w14:paraId="6C552120" w14:textId="77777777">
        <w:tc>
          <w:tcPr>
            <w:tcW w:w="5900" w:type="dxa"/>
            <w:shd w:val="clear" w:color="auto" w:fill="auto"/>
          </w:tcPr>
          <w:p w14:paraId="4B878C8D" w14:textId="77777777" w:rsidR="00B378CA" w:rsidRDefault="00B378CA" w:rsidP="00683F55">
            <w:r>
              <w:t>Wrap-up</w:t>
            </w:r>
          </w:p>
        </w:tc>
        <w:tc>
          <w:tcPr>
            <w:tcW w:w="1448" w:type="dxa"/>
            <w:shd w:val="clear" w:color="auto" w:fill="auto"/>
          </w:tcPr>
          <w:p w14:paraId="2A27E18E" w14:textId="77777777" w:rsidR="00B378CA" w:rsidRDefault="00B378CA" w:rsidP="00683F55">
            <w:r>
              <w:t>2 minutes</w:t>
            </w:r>
          </w:p>
        </w:tc>
        <w:tc>
          <w:tcPr>
            <w:tcW w:w="1523" w:type="dxa"/>
            <w:shd w:val="clear" w:color="auto" w:fill="auto"/>
          </w:tcPr>
          <w:p w14:paraId="5704C061" w14:textId="77777777" w:rsidR="00B378CA" w:rsidRDefault="00B378CA" w:rsidP="00683F55">
            <w:r>
              <w:t>PM</w:t>
            </w:r>
          </w:p>
        </w:tc>
      </w:tr>
    </w:tbl>
    <w:p w14:paraId="18E4CB4D" w14:textId="77777777" w:rsidR="00B378CA" w:rsidRPr="00683F55" w:rsidRDefault="00B378CA" w:rsidP="00683F55"/>
    <w:sectPr w:rsidR="00B378CA" w:rsidRPr="00683F55" w:rsidSect="00B378CA">
      <w:type w:val="continuous"/>
      <w:pgSz w:w="12240" w:h="15840"/>
      <w:pgMar w:top="1008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B8D21" w14:textId="77777777" w:rsidR="00F95BB0" w:rsidRDefault="00F95BB0">
      <w:r>
        <w:separator/>
      </w:r>
    </w:p>
  </w:endnote>
  <w:endnote w:type="continuationSeparator" w:id="0">
    <w:p w14:paraId="5114B4E4" w14:textId="77777777" w:rsidR="00F95BB0" w:rsidRDefault="00F9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뺭췍黛뫝䴀Ɇ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F5251" w14:textId="77777777" w:rsidR="00037E79" w:rsidRDefault="008B72B4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2A5988" wp14:editId="46B99EEE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56FB0" w14:textId="77777777" w:rsidR="00037E79" w:rsidRDefault="00037E79" w:rsidP="00A80B8F">
    <w:pPr>
      <w:pStyle w:val="Footer"/>
      <w:ind w:left="-1138"/>
      <w:rPr>
        <w:rFonts w:ascii="OceanSanMM_310 LT 475 NO" w:hAnsi="OceanSanMM_310 LT 475 NO"/>
      </w:rPr>
    </w:pPr>
  </w:p>
  <w:p w14:paraId="543A832F" w14:textId="77777777" w:rsidR="00037E79" w:rsidRDefault="008B72B4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A12F949" wp14:editId="24F243C8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30115" w14:textId="77777777" w:rsidR="00F95BB0" w:rsidRDefault="00F95BB0">
      <w:r>
        <w:separator/>
      </w:r>
    </w:p>
  </w:footnote>
  <w:footnote w:type="continuationSeparator" w:id="0">
    <w:p w14:paraId="2F029BFD" w14:textId="77777777" w:rsidR="00F95BB0" w:rsidRDefault="00F95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ABA4F" w14:textId="77777777" w:rsidR="00037E79" w:rsidRPr="00B44382" w:rsidRDefault="00037E79" w:rsidP="007D54BB">
    <w:pPr>
      <w:pStyle w:val="Title"/>
      <w:spacing w:after="120"/>
      <w:ind w:left="-1138"/>
    </w:pPr>
    <w:bookmarkStart w:id="0" w:name="_Toc480183061"/>
    <w:bookmarkStart w:id="1" w:name="_Toc72474370"/>
    <w:bookmarkStart w:id="2" w:name="_Toc177227866"/>
    <w:r>
      <w:t>Meeting Agenda</w:t>
    </w: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7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B378CA"/>
    <w:rsid w:val="00016A4D"/>
    <w:rsid w:val="00037E79"/>
    <w:rsid w:val="000749FD"/>
    <w:rsid w:val="000905FE"/>
    <w:rsid w:val="000E7EB9"/>
    <w:rsid w:val="00130E4B"/>
    <w:rsid w:val="001434D4"/>
    <w:rsid w:val="002310D1"/>
    <w:rsid w:val="00264FE2"/>
    <w:rsid w:val="00346D05"/>
    <w:rsid w:val="00407325"/>
    <w:rsid w:val="004D3097"/>
    <w:rsid w:val="004E7E1B"/>
    <w:rsid w:val="00535237"/>
    <w:rsid w:val="005D6B02"/>
    <w:rsid w:val="0066178F"/>
    <w:rsid w:val="006617AA"/>
    <w:rsid w:val="0066333B"/>
    <w:rsid w:val="00683F55"/>
    <w:rsid w:val="0069501B"/>
    <w:rsid w:val="006B3D4E"/>
    <w:rsid w:val="006D4ADF"/>
    <w:rsid w:val="00717198"/>
    <w:rsid w:val="007D54BB"/>
    <w:rsid w:val="007E140B"/>
    <w:rsid w:val="00877599"/>
    <w:rsid w:val="008B72B4"/>
    <w:rsid w:val="009D0CC4"/>
    <w:rsid w:val="009F1B04"/>
    <w:rsid w:val="00A520D6"/>
    <w:rsid w:val="00A80B8F"/>
    <w:rsid w:val="00AB4CA6"/>
    <w:rsid w:val="00AF1301"/>
    <w:rsid w:val="00B378CA"/>
    <w:rsid w:val="00B44382"/>
    <w:rsid w:val="00BC6110"/>
    <w:rsid w:val="00DD2BDC"/>
    <w:rsid w:val="00EA2B08"/>
    <w:rsid w:val="00F42005"/>
    <w:rsid w:val="00F95BB0"/>
    <w:rsid w:val="00FD19C4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AD9FA9"/>
  <w14:defaultImageDpi w14:val="300"/>
  <w15:chartTrackingRefBased/>
  <w15:docId w15:val="{EA99A274-6396-F848-BD88-931A3D85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266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2022-01-04T22:34:00Z</dcterms:created>
  <dcterms:modified xsi:type="dcterms:W3CDTF">2022-01-04T22:34:00Z</dcterms:modified>
  <cp:category/>
</cp:coreProperties>
</file>